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bookmarkStart w:id="0" w:name="_GoBack"/>
      <w:bookmarkEnd w:id="0"/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="00017566">
        <w:rPr>
          <w:rFonts w:asciiTheme="minorHAnsi" w:eastAsiaTheme="minorHAnsi" w:hAnsiTheme="minorHAnsi" w:cstheme="minorBidi"/>
          <w:b/>
          <w:sz w:val="32"/>
          <w:szCs w:val="32"/>
        </w:rPr>
        <w:t>a támogatott, egyetemi utánpótlást szolgáló klinikai szakpszichológus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Pr="00017566" w:rsidRDefault="003F4022" w:rsidP="003F4022">
      <w:pPr>
        <w:spacing w:line="360" w:lineRule="auto"/>
        <w:jc w:val="center"/>
        <w:rPr>
          <w:bCs/>
          <w:smallCaps/>
          <w:sz w:val="28"/>
          <w:szCs w:val="28"/>
        </w:rPr>
      </w:pPr>
      <w:r w:rsidRPr="00017566">
        <w:rPr>
          <w:sz w:val="28"/>
          <w:szCs w:val="28"/>
        </w:rPr>
        <w:t xml:space="preserve">A Debreceni Egyetem </w:t>
      </w:r>
      <w:r w:rsidR="00031CD4">
        <w:rPr>
          <w:sz w:val="28"/>
          <w:szCs w:val="28"/>
        </w:rPr>
        <w:t>20</w:t>
      </w:r>
      <w:r w:rsidR="00D1063E">
        <w:rPr>
          <w:sz w:val="28"/>
          <w:szCs w:val="28"/>
        </w:rPr>
        <w:t>22</w:t>
      </w:r>
      <w:r w:rsidR="000A716F">
        <w:rPr>
          <w:sz w:val="28"/>
          <w:szCs w:val="28"/>
        </w:rPr>
        <w:t>-be</w:t>
      </w:r>
      <w:r w:rsidR="00031CD4">
        <w:rPr>
          <w:sz w:val="28"/>
          <w:szCs w:val="28"/>
        </w:rPr>
        <w:t xml:space="preserve">n </w:t>
      </w:r>
      <w:r w:rsidRPr="00017566">
        <w:rPr>
          <w:sz w:val="28"/>
          <w:szCs w:val="28"/>
        </w:rPr>
        <w:t>támogatott</w:t>
      </w:r>
      <w:r w:rsidR="00017566">
        <w:rPr>
          <w:sz w:val="28"/>
          <w:szCs w:val="28"/>
        </w:rPr>
        <w:t xml:space="preserve">, </w:t>
      </w:r>
      <w:r w:rsidR="00017566" w:rsidRPr="00017566">
        <w:rPr>
          <w:rFonts w:eastAsiaTheme="minorHAnsi"/>
          <w:sz w:val="28"/>
          <w:szCs w:val="28"/>
        </w:rPr>
        <w:t xml:space="preserve">egyetemi utánpótlást szolgáló </w:t>
      </w:r>
      <w:r w:rsidR="00017566" w:rsidRPr="00017566">
        <w:rPr>
          <w:rFonts w:eastAsiaTheme="minorHAnsi"/>
          <w:b/>
          <w:sz w:val="28"/>
          <w:szCs w:val="28"/>
        </w:rPr>
        <w:t xml:space="preserve">klinikai szakpszichológus </w:t>
      </w:r>
      <w:r w:rsidR="009703C4" w:rsidRPr="00017566">
        <w:rPr>
          <w:b/>
          <w:sz w:val="28"/>
          <w:szCs w:val="28"/>
        </w:rPr>
        <w:t>rezidens</w:t>
      </w:r>
      <w:r w:rsidR="009703C4" w:rsidRPr="00017566">
        <w:rPr>
          <w:sz w:val="28"/>
          <w:szCs w:val="28"/>
        </w:rPr>
        <w:t xml:space="preserve"> </w:t>
      </w:r>
      <w:r w:rsidR="00017566">
        <w:rPr>
          <w:sz w:val="28"/>
          <w:szCs w:val="28"/>
        </w:rPr>
        <w:t>helye</w:t>
      </w:r>
      <w:r w:rsidR="00401E65">
        <w:rPr>
          <w:sz w:val="28"/>
          <w:szCs w:val="28"/>
        </w:rPr>
        <w:t>ket</w:t>
      </w:r>
      <w:r w:rsidRPr="00017566">
        <w:rPr>
          <w:sz w:val="28"/>
          <w:szCs w:val="28"/>
        </w:rPr>
        <w:t xml:space="preserve"> hirdet meg</w:t>
      </w:r>
      <w:r w:rsidR="00DD5654" w:rsidRPr="00017566">
        <w:rPr>
          <w:sz w:val="28"/>
          <w:szCs w:val="28"/>
        </w:rPr>
        <w:t>.</w:t>
      </w: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031CD4">
        <w:rPr>
          <w:b/>
          <w:i/>
          <w:color w:val="0000FF"/>
          <w:sz w:val="28"/>
          <w:szCs w:val="28"/>
        </w:rPr>
        <w:t>apok benyújtási határideje: 20</w:t>
      </w:r>
      <w:r w:rsidR="00D1063E">
        <w:rPr>
          <w:b/>
          <w:i/>
          <w:color w:val="0000FF"/>
          <w:sz w:val="28"/>
          <w:szCs w:val="28"/>
        </w:rPr>
        <w:t>22</w:t>
      </w:r>
      <w:r w:rsidRPr="00DD5654">
        <w:rPr>
          <w:b/>
          <w:i/>
          <w:color w:val="0000FF"/>
          <w:sz w:val="28"/>
          <w:szCs w:val="28"/>
        </w:rPr>
        <w:t>.</w:t>
      </w:r>
      <w:r w:rsidR="00C5373D">
        <w:rPr>
          <w:b/>
          <w:i/>
          <w:color w:val="0000FF"/>
          <w:sz w:val="28"/>
          <w:szCs w:val="28"/>
        </w:rPr>
        <w:t xml:space="preserve"> </w:t>
      </w:r>
      <w:r w:rsidR="00315A15">
        <w:rPr>
          <w:b/>
          <w:i/>
          <w:color w:val="0000FF"/>
          <w:sz w:val="28"/>
          <w:szCs w:val="28"/>
        </w:rPr>
        <w:t xml:space="preserve">augusztus </w:t>
      </w:r>
      <w:r w:rsidR="00D1063E">
        <w:rPr>
          <w:b/>
          <w:i/>
          <w:color w:val="0000FF"/>
          <w:sz w:val="28"/>
          <w:szCs w:val="28"/>
        </w:rPr>
        <w:t>22</w:t>
      </w:r>
      <w:r w:rsidR="000A716F">
        <w:rPr>
          <w:b/>
          <w:i/>
          <w:color w:val="0000FF"/>
          <w:sz w:val="28"/>
          <w:szCs w:val="28"/>
        </w:rPr>
        <w:t>.</w:t>
      </w:r>
    </w:p>
    <w:p w:rsidR="005512EC" w:rsidRDefault="005512EC" w:rsidP="005512EC">
      <w:pPr>
        <w:pStyle w:val="Szvegtrzs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3F4022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proofErr w:type="spellStart"/>
      <w:r w:rsidR="00CC54A2">
        <w:rPr>
          <w:sz w:val="24"/>
          <w:szCs w:val="24"/>
        </w:rPr>
        <w:t>régiónkban</w:t>
      </w:r>
      <w:proofErr w:type="spellEnd"/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017566">
        <w:rPr>
          <w:sz w:val="24"/>
          <w:szCs w:val="24"/>
        </w:rPr>
        <w:t xml:space="preserve">klinikai szakpszichológus </w:t>
      </w:r>
      <w:r w:rsidR="00CC54A2">
        <w:rPr>
          <w:sz w:val="24"/>
          <w:szCs w:val="24"/>
        </w:rPr>
        <w:t>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CC54A2" w:rsidRDefault="003C4F5C" w:rsidP="003720A0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Az államilag támogatott </w:t>
      </w:r>
      <w:r w:rsidR="00CC54A2" w:rsidRPr="00001820">
        <w:rPr>
          <w:b/>
          <w:sz w:val="24"/>
          <w:szCs w:val="24"/>
          <w:u w:val="single"/>
        </w:rPr>
        <w:t>rendszerbe</w:t>
      </w:r>
      <w:r w:rsidR="00CC54A2" w:rsidRPr="00001820">
        <w:rPr>
          <w:sz w:val="24"/>
          <w:szCs w:val="24"/>
        </w:rPr>
        <w:t xml:space="preserve"> </w:t>
      </w:r>
      <w:r w:rsidR="00017566">
        <w:rPr>
          <w:sz w:val="24"/>
          <w:szCs w:val="24"/>
        </w:rPr>
        <w:t xml:space="preserve">jelentkezők számára </w:t>
      </w:r>
      <w:r w:rsidR="009703C4">
        <w:rPr>
          <w:sz w:val="24"/>
          <w:szCs w:val="24"/>
        </w:rPr>
        <w:t>rendszerbevételi eljárás</w:t>
      </w:r>
      <w:r w:rsidR="00017566">
        <w:rPr>
          <w:sz w:val="24"/>
          <w:szCs w:val="24"/>
        </w:rPr>
        <w:t xml:space="preserve">t </w:t>
      </w:r>
      <w:proofErr w:type="gramStart"/>
      <w:r w:rsidR="00017566">
        <w:rPr>
          <w:sz w:val="24"/>
          <w:szCs w:val="24"/>
        </w:rPr>
        <w:t>tartunk</w:t>
      </w:r>
      <w:proofErr w:type="gramEnd"/>
      <w:r w:rsidR="00CC54A2" w:rsidRPr="00001820">
        <w:rPr>
          <w:sz w:val="24"/>
          <w:szCs w:val="24"/>
        </w:rPr>
        <w:t xml:space="preserve"> ezért kérjük, hogy a</w:t>
      </w:r>
      <w:r w:rsidR="00CC54A2">
        <w:rPr>
          <w:sz w:val="24"/>
          <w:szCs w:val="24"/>
        </w:rPr>
        <w:t xml:space="preserve">mennyiben </w:t>
      </w:r>
      <w:r w:rsidRPr="003C4F5C">
        <w:rPr>
          <w:sz w:val="24"/>
          <w:szCs w:val="24"/>
        </w:rPr>
        <w:t>államilag támogatott</w:t>
      </w:r>
      <w:r>
        <w:rPr>
          <w:sz w:val="24"/>
          <w:szCs w:val="24"/>
        </w:rPr>
        <w:t xml:space="preserve"> </w:t>
      </w:r>
      <w:r w:rsidR="003F4022">
        <w:rPr>
          <w:sz w:val="24"/>
          <w:szCs w:val="24"/>
        </w:rPr>
        <w:t>hely</w:t>
      </w:r>
      <w:r w:rsidR="00CC54A2">
        <w:rPr>
          <w:sz w:val="24"/>
          <w:szCs w:val="24"/>
        </w:rPr>
        <w:t xml:space="preserve">re jelentkezik, a honlapunkról </w:t>
      </w:r>
      <w:r w:rsidR="003720A0">
        <w:rPr>
          <w:sz w:val="24"/>
          <w:szCs w:val="24"/>
        </w:rPr>
        <w:t>/</w:t>
      </w:r>
      <w:hyperlink r:id="rId7" w:history="1">
        <w:r w:rsidR="003720A0" w:rsidRPr="00BA61FD">
          <w:rPr>
            <w:rStyle w:val="Hiperhivatkozs"/>
            <w:sz w:val="24"/>
            <w:szCs w:val="24"/>
          </w:rPr>
          <w:t>http://aok.unideb.hu/hu/oktatas_szak_es_tovabb.htm</w:t>
        </w:r>
      </w:hyperlink>
      <w:r w:rsidR="003720A0">
        <w:rPr>
          <w:sz w:val="24"/>
          <w:szCs w:val="24"/>
        </w:rPr>
        <w:t xml:space="preserve"> / </w:t>
      </w:r>
      <w:r w:rsidR="00CC54A2">
        <w:rPr>
          <w:sz w:val="24"/>
          <w:szCs w:val="24"/>
        </w:rPr>
        <w:t>letölthető</w:t>
      </w:r>
      <w:r w:rsidR="00AB0185">
        <w:rPr>
          <w:sz w:val="24"/>
          <w:szCs w:val="24"/>
        </w:rPr>
        <w:t xml:space="preserve"> jelentkezési lapo</w:t>
      </w:r>
      <w:r w:rsidR="00CC54A2" w:rsidRPr="00001820">
        <w:rPr>
          <w:sz w:val="24"/>
          <w:szCs w:val="24"/>
        </w:rPr>
        <w:t xml:space="preserve">t (2 példányban) töltse ki és küldje vissza </w:t>
      </w:r>
      <w:r w:rsidR="00CC54A2">
        <w:rPr>
          <w:b/>
          <w:bCs/>
          <w:sz w:val="24"/>
          <w:szCs w:val="24"/>
          <w:u w:val="single"/>
        </w:rPr>
        <w:t>2</w:t>
      </w:r>
      <w:r w:rsidR="00D1063E">
        <w:rPr>
          <w:b/>
          <w:bCs/>
          <w:sz w:val="24"/>
          <w:szCs w:val="24"/>
          <w:u w:val="single"/>
        </w:rPr>
        <w:t>022</w:t>
      </w:r>
      <w:r w:rsidR="00CC54A2" w:rsidRPr="003D40AA">
        <w:rPr>
          <w:b/>
          <w:bCs/>
          <w:sz w:val="24"/>
          <w:szCs w:val="24"/>
          <w:u w:val="single"/>
        </w:rPr>
        <w:t xml:space="preserve">. </w:t>
      </w:r>
      <w:r w:rsidR="00315A15">
        <w:rPr>
          <w:b/>
          <w:bCs/>
          <w:sz w:val="24"/>
          <w:szCs w:val="24"/>
          <w:u w:val="single"/>
        </w:rPr>
        <w:t>augusztus</w:t>
      </w:r>
      <w:r w:rsidR="00031CD4">
        <w:rPr>
          <w:b/>
          <w:bCs/>
          <w:sz w:val="24"/>
          <w:szCs w:val="24"/>
          <w:u w:val="single"/>
        </w:rPr>
        <w:t xml:space="preserve"> </w:t>
      </w:r>
      <w:r w:rsidR="00D1063E">
        <w:rPr>
          <w:b/>
          <w:bCs/>
          <w:sz w:val="24"/>
          <w:szCs w:val="24"/>
          <w:u w:val="single"/>
        </w:rPr>
        <w:t>22</w:t>
      </w:r>
      <w:r w:rsidR="00017566">
        <w:rPr>
          <w:b/>
          <w:bCs/>
          <w:sz w:val="24"/>
          <w:szCs w:val="24"/>
          <w:u w:val="single"/>
        </w:rPr>
        <w:t>-</w:t>
      </w:r>
      <w:r w:rsidR="00CC54A2" w:rsidRPr="003D40AA">
        <w:rPr>
          <w:b/>
          <w:bCs/>
          <w:sz w:val="24"/>
          <w:szCs w:val="24"/>
          <w:u w:val="single"/>
        </w:rPr>
        <w:t>ig</w:t>
      </w:r>
      <w:r w:rsidR="00CC54A2" w:rsidRPr="00001820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DE </w:t>
      </w:r>
      <w:r w:rsidR="00485C0C">
        <w:rPr>
          <w:sz w:val="24"/>
          <w:szCs w:val="24"/>
        </w:rPr>
        <w:t xml:space="preserve">ÁOH DH </w:t>
      </w:r>
      <w:r>
        <w:rPr>
          <w:sz w:val="24"/>
          <w:szCs w:val="24"/>
        </w:rPr>
        <w:t xml:space="preserve">Szak- és Továbbképzési </w:t>
      </w:r>
      <w:r w:rsidR="00485C0C">
        <w:rPr>
          <w:sz w:val="24"/>
          <w:szCs w:val="24"/>
        </w:rPr>
        <w:t>Központjába</w:t>
      </w:r>
      <w:r w:rsidR="00CC54A2" w:rsidRPr="00001820">
        <w:rPr>
          <w:sz w:val="24"/>
          <w:szCs w:val="24"/>
        </w:rPr>
        <w:t xml:space="preserve">. A </w:t>
      </w:r>
      <w:r w:rsidR="00CC54A2">
        <w:rPr>
          <w:sz w:val="24"/>
          <w:szCs w:val="24"/>
        </w:rPr>
        <w:t xml:space="preserve">határidőn túl beérkező, vagy </w:t>
      </w:r>
      <w:r w:rsidR="00CC54A2"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 w:rsidR="00CC54A2">
        <w:rPr>
          <w:sz w:val="24"/>
          <w:szCs w:val="24"/>
        </w:rPr>
        <w:t xml:space="preserve">t </w:t>
      </w:r>
      <w:r w:rsidR="00CC54A2"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="00CC54A2"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="00CC54A2"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CC54A2" w:rsidRDefault="00CC54A2" w:rsidP="00CC54A2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 xml:space="preserve">nak </w:t>
      </w:r>
      <w:r w:rsidR="009703C4">
        <w:rPr>
          <w:sz w:val="24"/>
          <w:szCs w:val="24"/>
        </w:rPr>
        <w:t>tartalmaznia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  <w:r w:rsidRPr="00BE0EC7">
        <w:rPr>
          <w:sz w:val="24"/>
          <w:szCs w:val="24"/>
        </w:rPr>
        <w:t xml:space="preserve">Kérjük, hogy </w:t>
      </w:r>
      <w:r w:rsidR="00AB0185">
        <w:rPr>
          <w:sz w:val="24"/>
          <w:szCs w:val="24"/>
        </w:rPr>
        <w:t xml:space="preserve">a </w:t>
      </w:r>
      <w:r w:rsidRPr="00BB3612">
        <w:rPr>
          <w:i/>
          <w:sz w:val="24"/>
          <w:szCs w:val="24"/>
        </w:rPr>
        <w:t xml:space="preserve">hitelesített indexmásolatot, a </w:t>
      </w:r>
      <w:proofErr w:type="gramStart"/>
      <w:r w:rsidRPr="00BB3612">
        <w:rPr>
          <w:i/>
          <w:sz w:val="24"/>
          <w:szCs w:val="24"/>
        </w:rPr>
        <w:t>többletpont-igazolás(</w:t>
      </w:r>
      <w:proofErr w:type="gramEnd"/>
      <w:r w:rsidRPr="00BB3612">
        <w:rPr>
          <w:i/>
          <w:sz w:val="24"/>
          <w:szCs w:val="24"/>
        </w:rPr>
        <w:t xml:space="preserve">oka)t, személyi igazolvány másolatot valamint szakmai önéletrajzot </w:t>
      </w:r>
      <w:r w:rsidR="00581BC3">
        <w:rPr>
          <w:i/>
          <w:sz w:val="24"/>
          <w:szCs w:val="24"/>
        </w:rPr>
        <w:t>a J</w:t>
      </w:r>
      <w:r w:rsidR="00AB0185">
        <w:rPr>
          <w:bCs/>
          <w:i/>
          <w:sz w:val="24"/>
          <w:szCs w:val="24"/>
        </w:rPr>
        <w:t>elentkezési</w:t>
      </w:r>
      <w:r w:rsidRPr="00BB3612">
        <w:rPr>
          <w:bCs/>
          <w:i/>
          <w:sz w:val="24"/>
          <w:szCs w:val="24"/>
        </w:rPr>
        <w:t xml:space="preserve"> lappal együtt </w:t>
      </w:r>
      <w:r w:rsidR="00581BC3">
        <w:rPr>
          <w:bCs/>
          <w:i/>
          <w:sz w:val="24"/>
          <w:szCs w:val="24"/>
        </w:rPr>
        <w:t xml:space="preserve">a </w:t>
      </w:r>
      <w:r w:rsidR="00485C0C" w:rsidRPr="00485C0C">
        <w:rPr>
          <w:i/>
          <w:sz w:val="24"/>
          <w:szCs w:val="24"/>
        </w:rPr>
        <w:t>DE ÁOH DH Szak- és Továbbképzési Központjába</w:t>
      </w:r>
      <w:r w:rsidRPr="00485C0C">
        <w:rPr>
          <w:bCs/>
          <w:i/>
          <w:sz w:val="24"/>
          <w:szCs w:val="24"/>
        </w:rPr>
        <w:t xml:space="preserve"> eljuttatni</w:t>
      </w:r>
      <w:r w:rsidRPr="00485C0C">
        <w:rPr>
          <w:i/>
          <w:sz w:val="24"/>
          <w:szCs w:val="24"/>
        </w:rPr>
        <w:t xml:space="preserve"> szíveskedjen.</w:t>
      </w:r>
      <w:r w:rsidR="00581BC3">
        <w:rPr>
          <w:sz w:val="24"/>
          <w:szCs w:val="24"/>
        </w:rPr>
        <w:t xml:space="preserve"> /cím: </w:t>
      </w:r>
      <w:r w:rsidR="00485C0C" w:rsidRPr="00485C0C">
        <w:rPr>
          <w:i/>
          <w:sz w:val="24"/>
          <w:szCs w:val="24"/>
        </w:rPr>
        <w:t>DE ÁOH DH Szak- és Továbbképzési Központ</w:t>
      </w:r>
      <w:r w:rsidR="00581BC3">
        <w:rPr>
          <w:sz w:val="24"/>
          <w:szCs w:val="24"/>
        </w:rPr>
        <w:t xml:space="preserve">, </w:t>
      </w:r>
      <w:r w:rsidR="00485C0C">
        <w:rPr>
          <w:sz w:val="24"/>
          <w:szCs w:val="24"/>
        </w:rPr>
        <w:t>4032 Debrecen, Nagyerdei krt. 94</w:t>
      </w:r>
      <w:r w:rsidR="00581BC3">
        <w:rPr>
          <w:sz w:val="24"/>
          <w:szCs w:val="24"/>
        </w:rPr>
        <w:t>./</w:t>
      </w:r>
    </w:p>
    <w:p w:rsidR="00CC54A2" w:rsidRDefault="00CC54A2" w:rsidP="00CC54A2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9703C4" w:rsidRDefault="009703C4" w:rsidP="00CC54A2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</w:p>
    <w:p w:rsidR="009703C4" w:rsidRPr="00001820" w:rsidRDefault="009703C4" w:rsidP="00CC54A2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C54A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C54A2" w:rsidRPr="00BE0EC7">
        <w:rPr>
          <w:sz w:val="24"/>
          <w:szCs w:val="24"/>
        </w:rPr>
        <w:t xml:space="preserve"> rendszerbevételi </w:t>
      </w:r>
      <w:r w:rsidR="00CC54A2">
        <w:rPr>
          <w:sz w:val="24"/>
          <w:szCs w:val="24"/>
        </w:rPr>
        <w:t>interjú</w:t>
      </w:r>
      <w:r w:rsidR="00CC54A2" w:rsidRPr="00BE0EC7">
        <w:rPr>
          <w:b/>
          <w:bCs/>
          <w:sz w:val="24"/>
          <w:szCs w:val="24"/>
        </w:rPr>
        <w:t xml:space="preserve"> </w:t>
      </w:r>
      <w:r w:rsidR="00A23F6B" w:rsidRPr="00A23F6B">
        <w:rPr>
          <w:bCs/>
          <w:sz w:val="24"/>
          <w:szCs w:val="24"/>
        </w:rPr>
        <w:t>várhatóan</w:t>
      </w:r>
      <w:r w:rsidR="00B56514">
        <w:rPr>
          <w:bCs/>
          <w:sz w:val="24"/>
          <w:szCs w:val="24"/>
        </w:rPr>
        <w:t xml:space="preserve"> a </w:t>
      </w:r>
      <w:proofErr w:type="gramStart"/>
      <w:r w:rsidR="00C5373D">
        <w:rPr>
          <w:b/>
          <w:bCs/>
          <w:sz w:val="24"/>
          <w:szCs w:val="24"/>
        </w:rPr>
        <w:t>20</w:t>
      </w:r>
      <w:r w:rsidR="00D1063E">
        <w:rPr>
          <w:b/>
          <w:bCs/>
          <w:sz w:val="24"/>
          <w:szCs w:val="24"/>
        </w:rPr>
        <w:t>22</w:t>
      </w:r>
      <w:r w:rsidR="007C52CD" w:rsidRPr="007C52CD">
        <w:rPr>
          <w:b/>
          <w:bCs/>
          <w:sz w:val="24"/>
          <w:szCs w:val="24"/>
        </w:rPr>
        <w:t>.</w:t>
      </w:r>
      <w:r w:rsidR="007C52CD">
        <w:rPr>
          <w:bCs/>
          <w:sz w:val="24"/>
          <w:szCs w:val="24"/>
        </w:rPr>
        <w:t xml:space="preserve"> </w:t>
      </w:r>
      <w:r w:rsidR="00315A15">
        <w:rPr>
          <w:b/>
          <w:bCs/>
          <w:sz w:val="24"/>
          <w:szCs w:val="24"/>
        </w:rPr>
        <w:t>szeptemberében</w:t>
      </w:r>
      <w:proofErr w:type="gramEnd"/>
      <w:r w:rsidR="00B56514">
        <w:rPr>
          <w:b/>
          <w:bCs/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>kerül megrendezésre</w:t>
      </w:r>
      <w:r w:rsidR="00C5373D">
        <w:rPr>
          <w:sz w:val="24"/>
          <w:szCs w:val="24"/>
        </w:rPr>
        <w:t>.</w:t>
      </w:r>
    </w:p>
    <w:p w:rsidR="00CC54A2" w:rsidRPr="00BE0EC7" w:rsidRDefault="00CC54A2" w:rsidP="00B56514">
      <w:pPr>
        <w:pStyle w:val="Szvegtrzs"/>
        <w:spacing w:line="360" w:lineRule="auto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</w:t>
      </w:r>
      <w:r w:rsidR="00B56514">
        <w:rPr>
          <w:sz w:val="24"/>
          <w:szCs w:val="24"/>
        </w:rPr>
        <w:t>A pontszámítás módjáról a</w:t>
      </w:r>
      <w:r w:rsidR="000A716F">
        <w:rPr>
          <w:sz w:val="24"/>
          <w:szCs w:val="24"/>
        </w:rPr>
        <w:t xml:space="preserve"> mellékletben talál tájékoztató</w:t>
      </w:r>
      <w:r w:rsidR="00B56514">
        <w:rPr>
          <w:sz w:val="24"/>
          <w:szCs w:val="24"/>
        </w:rPr>
        <w:t>t.</w:t>
      </w:r>
    </w:p>
    <w:p w:rsidR="009C0DC6" w:rsidRPr="00AB0185" w:rsidRDefault="00CC54A2" w:rsidP="00CC54A2">
      <w:pPr>
        <w:pStyle w:val="Szvegtrzs2"/>
        <w:spacing w:line="360" w:lineRule="auto"/>
        <w:ind w:firstLine="567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 illetve a rendszerbevételi eljárással</w:t>
      </w:r>
      <w:r w:rsidRPr="00001820">
        <w:rPr>
          <w:sz w:val="24"/>
          <w:szCs w:val="24"/>
        </w:rPr>
        <w:t xml:space="preserve"> kapcsolatban kérdések </w:t>
      </w:r>
      <w:proofErr w:type="gramStart"/>
      <w:r w:rsidRPr="00001820">
        <w:rPr>
          <w:sz w:val="24"/>
          <w:szCs w:val="24"/>
        </w:rPr>
        <w:t>merülnek</w:t>
      </w:r>
      <w:proofErr w:type="gramEnd"/>
      <w:r w:rsidRPr="00001820">
        <w:rPr>
          <w:sz w:val="24"/>
          <w:szCs w:val="24"/>
        </w:rPr>
        <w:t xml:space="preserve">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8" w:history="1">
        <w:r w:rsidR="00984C1D" w:rsidRPr="00196168">
          <w:rPr>
            <w:rStyle w:val="Hiperhivatkozs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9" w:history="1">
        <w:r w:rsidR="00D1063E" w:rsidRPr="00CD0521">
          <w:rPr>
            <w:rStyle w:val="Hiperhivatkozs"/>
            <w:bCs/>
            <w:sz w:val="24"/>
            <w:szCs w:val="24"/>
          </w:rPr>
          <w:t>orvos.gabriella@med.unideb.hu</w:t>
        </w:r>
      </w:hyperlink>
      <w:r w:rsidR="00FC5FC9">
        <w:rPr>
          <w:bCs/>
          <w:sz w:val="24"/>
          <w:szCs w:val="24"/>
        </w:rPr>
        <w:t>,</w:t>
      </w:r>
      <w:r w:rsidR="00705216">
        <w:rPr>
          <w:bCs/>
          <w:sz w:val="24"/>
          <w:szCs w:val="24"/>
        </w:rPr>
        <w:t xml:space="preserve"> 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52/258-014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CC54A2">
      <w:pPr>
        <w:pStyle w:val="Szvegtrzs2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 xml:space="preserve">Egyetemünkre kíván jelentkezni, </w:t>
      </w:r>
      <w:proofErr w:type="gramStart"/>
      <w:r w:rsidR="00CC54A2" w:rsidRPr="00BE0EC7">
        <w:rPr>
          <w:sz w:val="24"/>
          <w:szCs w:val="24"/>
        </w:rPr>
        <w:t>kérjük</w:t>
      </w:r>
      <w:proofErr w:type="gramEnd"/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F46198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Szvegtrzs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FC5FC9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Prof. Dr. Szegedi Andrea</w:t>
      </w:r>
      <w:r w:rsidR="000A716F">
        <w:rPr>
          <w:sz w:val="24"/>
          <w:szCs w:val="24"/>
        </w:rPr>
        <w:t xml:space="preserve"> s.k.</w:t>
      </w:r>
      <w:r w:rsidR="00E307A4"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2D3ED9">
        <w:rPr>
          <w:sz w:val="24"/>
          <w:szCs w:val="24"/>
        </w:rPr>
        <w:t>általános</w:t>
      </w:r>
      <w:proofErr w:type="gramEnd"/>
      <w:r w:rsidR="002D3ED9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8432F2" w:rsidP="003F40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8432F2" w:rsidRPr="008432F2" w:rsidRDefault="008432F2" w:rsidP="008432F2">
      <w:pPr>
        <w:rPr>
          <w:sz w:val="24"/>
          <w:szCs w:val="24"/>
        </w:rPr>
      </w:pPr>
      <w:r w:rsidRPr="008432F2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 </w:t>
      </w:r>
      <w:r w:rsidR="005A038B">
        <w:rPr>
          <w:b/>
          <w:sz w:val="24"/>
          <w:szCs w:val="24"/>
        </w:rPr>
        <w:t xml:space="preserve"> </w:t>
      </w:r>
      <w:r w:rsidRPr="008432F2">
        <w:rPr>
          <w:b/>
          <w:sz w:val="24"/>
          <w:szCs w:val="24"/>
        </w:rPr>
        <w:t xml:space="preserve">  </w:t>
      </w:r>
      <w:r w:rsidR="001D5AEF">
        <w:rPr>
          <w:sz w:val="24"/>
          <w:szCs w:val="24"/>
        </w:rPr>
        <w:t>Prof. Dr. Kósa Karolina</w:t>
      </w:r>
      <w:r w:rsidR="00120220">
        <w:rPr>
          <w:sz w:val="24"/>
          <w:szCs w:val="24"/>
        </w:rPr>
        <w:t xml:space="preserve"> </w:t>
      </w:r>
      <w:r w:rsidRPr="008432F2">
        <w:rPr>
          <w:sz w:val="24"/>
          <w:szCs w:val="24"/>
        </w:rPr>
        <w:t>s.k.</w:t>
      </w:r>
    </w:p>
    <w:p w:rsidR="008432F2" w:rsidRPr="008432F2" w:rsidRDefault="008432F2" w:rsidP="008432F2">
      <w:pPr>
        <w:rPr>
          <w:sz w:val="24"/>
          <w:szCs w:val="24"/>
        </w:rPr>
      </w:pPr>
      <w:r w:rsidRPr="008432F2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</w:t>
      </w:r>
      <w:proofErr w:type="gramStart"/>
      <w:r w:rsidR="00120220">
        <w:rPr>
          <w:sz w:val="24"/>
          <w:szCs w:val="24"/>
        </w:rPr>
        <w:t>egyetemi</w:t>
      </w:r>
      <w:proofErr w:type="gramEnd"/>
      <w:r w:rsidR="00120220">
        <w:rPr>
          <w:sz w:val="24"/>
          <w:szCs w:val="24"/>
        </w:rPr>
        <w:t xml:space="preserve"> </w:t>
      </w:r>
      <w:r w:rsidR="001D5AEF">
        <w:rPr>
          <w:sz w:val="24"/>
          <w:szCs w:val="24"/>
        </w:rPr>
        <w:t>tanár, intézetigazgató</w:t>
      </w:r>
    </w:p>
    <w:p w:rsidR="008432F2" w:rsidRDefault="008432F2" w:rsidP="008432F2">
      <w:pPr>
        <w:rPr>
          <w:sz w:val="24"/>
          <w:szCs w:val="24"/>
        </w:rPr>
      </w:pPr>
      <w:r w:rsidRPr="008432F2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</w:t>
      </w:r>
      <w:r w:rsidRPr="008432F2">
        <w:rPr>
          <w:sz w:val="24"/>
          <w:szCs w:val="24"/>
        </w:rPr>
        <w:t xml:space="preserve">Debreceni Egyetem </w:t>
      </w:r>
      <w:r w:rsidR="001D5AEF">
        <w:rPr>
          <w:sz w:val="24"/>
          <w:szCs w:val="24"/>
        </w:rPr>
        <w:t>ÁOK</w:t>
      </w:r>
    </w:p>
    <w:p w:rsidR="001D5AEF" w:rsidRPr="008432F2" w:rsidRDefault="001D5AEF" w:rsidP="008432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Magatartástudományi Intézet</w:t>
      </w: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7C52CD" w:rsidRDefault="007C52CD" w:rsidP="003F4022">
      <w:pPr>
        <w:spacing w:line="360" w:lineRule="auto"/>
        <w:rPr>
          <w:sz w:val="28"/>
          <w:szCs w:val="28"/>
        </w:rPr>
      </w:pPr>
    </w:p>
    <w:p w:rsidR="007C52CD" w:rsidRDefault="007C52CD" w:rsidP="003F4022">
      <w:pPr>
        <w:spacing w:line="360" w:lineRule="auto"/>
        <w:rPr>
          <w:sz w:val="28"/>
          <w:szCs w:val="28"/>
        </w:rPr>
      </w:pPr>
    </w:p>
    <w:p w:rsidR="003F4022" w:rsidRPr="007C52CD" w:rsidRDefault="003F4022" w:rsidP="003F4022">
      <w:pPr>
        <w:spacing w:line="360" w:lineRule="auto"/>
        <w:rPr>
          <w:sz w:val="24"/>
          <w:szCs w:val="24"/>
        </w:rPr>
      </w:pPr>
      <w:r w:rsidRPr="007C52CD">
        <w:rPr>
          <w:sz w:val="24"/>
          <w:szCs w:val="24"/>
        </w:rPr>
        <w:t>Debrecen, 2</w:t>
      </w:r>
      <w:r w:rsidR="00D1063E">
        <w:rPr>
          <w:sz w:val="24"/>
          <w:szCs w:val="24"/>
        </w:rPr>
        <w:t>022</w:t>
      </w:r>
      <w:r w:rsidR="008432F2" w:rsidRPr="007C52CD">
        <w:rPr>
          <w:sz w:val="24"/>
          <w:szCs w:val="24"/>
        </w:rPr>
        <w:t>.</w:t>
      </w:r>
      <w:r w:rsidR="00120220">
        <w:rPr>
          <w:sz w:val="24"/>
          <w:szCs w:val="24"/>
        </w:rPr>
        <w:t xml:space="preserve"> </w:t>
      </w:r>
      <w:r w:rsidR="00D1063E">
        <w:rPr>
          <w:sz w:val="24"/>
          <w:szCs w:val="24"/>
        </w:rPr>
        <w:t>február 15</w:t>
      </w:r>
      <w:r w:rsidR="00F1431B">
        <w:rPr>
          <w:sz w:val="24"/>
          <w:szCs w:val="24"/>
        </w:rPr>
        <w:t xml:space="preserve">. </w:t>
      </w:r>
    </w:p>
    <w:sectPr w:rsidR="003F4022" w:rsidRPr="007C52CD" w:rsidSect="005512EC">
      <w:footerReference w:type="default" r:id="rId10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83" w:rsidRDefault="00281383">
      <w:r>
        <w:separator/>
      </w:r>
    </w:p>
  </w:endnote>
  <w:endnote w:type="continuationSeparator" w:id="0">
    <w:p w:rsidR="00281383" w:rsidRDefault="0028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9" w:rsidRDefault="00E63449" w:rsidP="00E63449">
    <w:pPr>
      <w:pStyle w:val="llb"/>
    </w:pPr>
  </w:p>
  <w:p w:rsidR="00E63449" w:rsidRDefault="00E63449">
    <w:pPr>
      <w:pStyle w:val="llb"/>
    </w:pPr>
  </w:p>
  <w:p w:rsidR="00383AA7" w:rsidRDefault="00383A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83" w:rsidRDefault="00281383">
      <w:r>
        <w:separator/>
      </w:r>
    </w:p>
  </w:footnote>
  <w:footnote w:type="continuationSeparator" w:id="0">
    <w:p w:rsidR="00281383" w:rsidRDefault="0028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566"/>
    <w:rsid w:val="00017E1D"/>
    <w:rsid w:val="00020D0D"/>
    <w:rsid w:val="00024402"/>
    <w:rsid w:val="00031CD4"/>
    <w:rsid w:val="00035F8B"/>
    <w:rsid w:val="0003716C"/>
    <w:rsid w:val="00053DCF"/>
    <w:rsid w:val="000821C9"/>
    <w:rsid w:val="000977F0"/>
    <w:rsid w:val="000A716F"/>
    <w:rsid w:val="000C51DB"/>
    <w:rsid w:val="000D2777"/>
    <w:rsid w:val="00101881"/>
    <w:rsid w:val="0011293B"/>
    <w:rsid w:val="00112F9B"/>
    <w:rsid w:val="00120220"/>
    <w:rsid w:val="00121AD4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D5AEF"/>
    <w:rsid w:val="001E18AA"/>
    <w:rsid w:val="00210B0F"/>
    <w:rsid w:val="00214210"/>
    <w:rsid w:val="00225445"/>
    <w:rsid w:val="00227141"/>
    <w:rsid w:val="00230067"/>
    <w:rsid w:val="00236BFE"/>
    <w:rsid w:val="00236C37"/>
    <w:rsid w:val="00240824"/>
    <w:rsid w:val="00246C68"/>
    <w:rsid w:val="0026316C"/>
    <w:rsid w:val="00281383"/>
    <w:rsid w:val="0029313C"/>
    <w:rsid w:val="002974FA"/>
    <w:rsid w:val="002B0EC4"/>
    <w:rsid w:val="002B450A"/>
    <w:rsid w:val="002C6F96"/>
    <w:rsid w:val="002D3ED9"/>
    <w:rsid w:val="002E14C1"/>
    <w:rsid w:val="002F06FA"/>
    <w:rsid w:val="002F743D"/>
    <w:rsid w:val="00301335"/>
    <w:rsid w:val="00315A15"/>
    <w:rsid w:val="003178E0"/>
    <w:rsid w:val="0032043A"/>
    <w:rsid w:val="003223D3"/>
    <w:rsid w:val="003236B3"/>
    <w:rsid w:val="00326258"/>
    <w:rsid w:val="00326557"/>
    <w:rsid w:val="00334F20"/>
    <w:rsid w:val="0037189E"/>
    <w:rsid w:val="003720A0"/>
    <w:rsid w:val="00383AA7"/>
    <w:rsid w:val="00386B2C"/>
    <w:rsid w:val="003920E7"/>
    <w:rsid w:val="003A5AF6"/>
    <w:rsid w:val="003B23FA"/>
    <w:rsid w:val="003B492A"/>
    <w:rsid w:val="003B5D34"/>
    <w:rsid w:val="003B65F8"/>
    <w:rsid w:val="003C2F0A"/>
    <w:rsid w:val="003C4F5C"/>
    <w:rsid w:val="003D2585"/>
    <w:rsid w:val="003E318A"/>
    <w:rsid w:val="003F4022"/>
    <w:rsid w:val="00401E65"/>
    <w:rsid w:val="004123B2"/>
    <w:rsid w:val="0041708F"/>
    <w:rsid w:val="00420B76"/>
    <w:rsid w:val="00440943"/>
    <w:rsid w:val="00457AE7"/>
    <w:rsid w:val="004645F1"/>
    <w:rsid w:val="0046484C"/>
    <w:rsid w:val="00480AF9"/>
    <w:rsid w:val="00485C0C"/>
    <w:rsid w:val="004A3567"/>
    <w:rsid w:val="004E2966"/>
    <w:rsid w:val="004F790E"/>
    <w:rsid w:val="005117A0"/>
    <w:rsid w:val="0051663A"/>
    <w:rsid w:val="0052245C"/>
    <w:rsid w:val="00535849"/>
    <w:rsid w:val="00537494"/>
    <w:rsid w:val="00537ED8"/>
    <w:rsid w:val="005512EC"/>
    <w:rsid w:val="00556ED2"/>
    <w:rsid w:val="00581BC3"/>
    <w:rsid w:val="00594925"/>
    <w:rsid w:val="005A038B"/>
    <w:rsid w:val="005B08DA"/>
    <w:rsid w:val="005B63E5"/>
    <w:rsid w:val="005C0504"/>
    <w:rsid w:val="005C268E"/>
    <w:rsid w:val="005C2DE3"/>
    <w:rsid w:val="005D534F"/>
    <w:rsid w:val="005E3AE8"/>
    <w:rsid w:val="005F0CB8"/>
    <w:rsid w:val="00610DCC"/>
    <w:rsid w:val="00614CA0"/>
    <w:rsid w:val="00630BFC"/>
    <w:rsid w:val="00641423"/>
    <w:rsid w:val="006508D1"/>
    <w:rsid w:val="00665DB4"/>
    <w:rsid w:val="006671B0"/>
    <w:rsid w:val="006853FE"/>
    <w:rsid w:val="006B3DD7"/>
    <w:rsid w:val="006B6F97"/>
    <w:rsid w:val="006E310C"/>
    <w:rsid w:val="006F0B74"/>
    <w:rsid w:val="006F541F"/>
    <w:rsid w:val="00705216"/>
    <w:rsid w:val="00706E20"/>
    <w:rsid w:val="00724759"/>
    <w:rsid w:val="00741EEA"/>
    <w:rsid w:val="0074351B"/>
    <w:rsid w:val="0074408C"/>
    <w:rsid w:val="00764B60"/>
    <w:rsid w:val="00766FE5"/>
    <w:rsid w:val="0078682D"/>
    <w:rsid w:val="00796A7F"/>
    <w:rsid w:val="007B39E8"/>
    <w:rsid w:val="007B6815"/>
    <w:rsid w:val="007C323F"/>
    <w:rsid w:val="007C52CD"/>
    <w:rsid w:val="007C67D5"/>
    <w:rsid w:val="007D42E6"/>
    <w:rsid w:val="007E5252"/>
    <w:rsid w:val="007F52C8"/>
    <w:rsid w:val="0080752C"/>
    <w:rsid w:val="00816828"/>
    <w:rsid w:val="008210EF"/>
    <w:rsid w:val="00833E87"/>
    <w:rsid w:val="008364CC"/>
    <w:rsid w:val="008432F2"/>
    <w:rsid w:val="00850757"/>
    <w:rsid w:val="008561C0"/>
    <w:rsid w:val="00856300"/>
    <w:rsid w:val="00867D97"/>
    <w:rsid w:val="008855D9"/>
    <w:rsid w:val="008916A8"/>
    <w:rsid w:val="008B3A3D"/>
    <w:rsid w:val="008B5E3A"/>
    <w:rsid w:val="008C1B31"/>
    <w:rsid w:val="008C3AC4"/>
    <w:rsid w:val="008C6585"/>
    <w:rsid w:val="008D74D7"/>
    <w:rsid w:val="008E21E4"/>
    <w:rsid w:val="009025CB"/>
    <w:rsid w:val="00907E59"/>
    <w:rsid w:val="00916AE0"/>
    <w:rsid w:val="009207EA"/>
    <w:rsid w:val="0094396B"/>
    <w:rsid w:val="0094409A"/>
    <w:rsid w:val="00951EC7"/>
    <w:rsid w:val="00953C15"/>
    <w:rsid w:val="009703C4"/>
    <w:rsid w:val="009768FC"/>
    <w:rsid w:val="00984C1D"/>
    <w:rsid w:val="009959C8"/>
    <w:rsid w:val="009A0B67"/>
    <w:rsid w:val="009A2E89"/>
    <w:rsid w:val="009A3F10"/>
    <w:rsid w:val="009A500B"/>
    <w:rsid w:val="009B2DDA"/>
    <w:rsid w:val="009C0DC6"/>
    <w:rsid w:val="00A04AE1"/>
    <w:rsid w:val="00A07828"/>
    <w:rsid w:val="00A11B94"/>
    <w:rsid w:val="00A15172"/>
    <w:rsid w:val="00A23F6B"/>
    <w:rsid w:val="00A2702A"/>
    <w:rsid w:val="00A31057"/>
    <w:rsid w:val="00A31B87"/>
    <w:rsid w:val="00A46BC0"/>
    <w:rsid w:val="00A46DA9"/>
    <w:rsid w:val="00A56DB9"/>
    <w:rsid w:val="00A622C7"/>
    <w:rsid w:val="00A71D1A"/>
    <w:rsid w:val="00A81352"/>
    <w:rsid w:val="00AA0CAA"/>
    <w:rsid w:val="00AA293B"/>
    <w:rsid w:val="00AB0185"/>
    <w:rsid w:val="00AB3415"/>
    <w:rsid w:val="00AE278B"/>
    <w:rsid w:val="00AF30F7"/>
    <w:rsid w:val="00B102AD"/>
    <w:rsid w:val="00B20010"/>
    <w:rsid w:val="00B3733A"/>
    <w:rsid w:val="00B409FB"/>
    <w:rsid w:val="00B56017"/>
    <w:rsid w:val="00B56514"/>
    <w:rsid w:val="00B571B8"/>
    <w:rsid w:val="00B5770B"/>
    <w:rsid w:val="00B709FB"/>
    <w:rsid w:val="00B7567E"/>
    <w:rsid w:val="00B84434"/>
    <w:rsid w:val="00BA0430"/>
    <w:rsid w:val="00BB4057"/>
    <w:rsid w:val="00BB6A90"/>
    <w:rsid w:val="00C2744D"/>
    <w:rsid w:val="00C310C7"/>
    <w:rsid w:val="00C363A9"/>
    <w:rsid w:val="00C43FFA"/>
    <w:rsid w:val="00C47035"/>
    <w:rsid w:val="00C5373D"/>
    <w:rsid w:val="00C735C4"/>
    <w:rsid w:val="00C7683C"/>
    <w:rsid w:val="00C77A53"/>
    <w:rsid w:val="00C953AE"/>
    <w:rsid w:val="00CB4679"/>
    <w:rsid w:val="00CC54A2"/>
    <w:rsid w:val="00D00B65"/>
    <w:rsid w:val="00D010D9"/>
    <w:rsid w:val="00D1063E"/>
    <w:rsid w:val="00D12C70"/>
    <w:rsid w:val="00D336F3"/>
    <w:rsid w:val="00D50760"/>
    <w:rsid w:val="00D526D3"/>
    <w:rsid w:val="00D54687"/>
    <w:rsid w:val="00D554C7"/>
    <w:rsid w:val="00D71608"/>
    <w:rsid w:val="00D76396"/>
    <w:rsid w:val="00DA601B"/>
    <w:rsid w:val="00DC5345"/>
    <w:rsid w:val="00DC67C4"/>
    <w:rsid w:val="00DC724B"/>
    <w:rsid w:val="00DD06B8"/>
    <w:rsid w:val="00DD49B1"/>
    <w:rsid w:val="00DD5654"/>
    <w:rsid w:val="00DE5CE3"/>
    <w:rsid w:val="00DF017E"/>
    <w:rsid w:val="00DF51A5"/>
    <w:rsid w:val="00E1212F"/>
    <w:rsid w:val="00E143F6"/>
    <w:rsid w:val="00E175DE"/>
    <w:rsid w:val="00E23985"/>
    <w:rsid w:val="00E26D6F"/>
    <w:rsid w:val="00E26EDA"/>
    <w:rsid w:val="00E307A4"/>
    <w:rsid w:val="00E30ECE"/>
    <w:rsid w:val="00E4172C"/>
    <w:rsid w:val="00E63449"/>
    <w:rsid w:val="00E637CD"/>
    <w:rsid w:val="00E81E08"/>
    <w:rsid w:val="00E85FB3"/>
    <w:rsid w:val="00E927A0"/>
    <w:rsid w:val="00E941C8"/>
    <w:rsid w:val="00E95056"/>
    <w:rsid w:val="00EB27F6"/>
    <w:rsid w:val="00EC7F87"/>
    <w:rsid w:val="00EE4753"/>
    <w:rsid w:val="00EE4DAE"/>
    <w:rsid w:val="00EF7C32"/>
    <w:rsid w:val="00F12CCF"/>
    <w:rsid w:val="00F1431B"/>
    <w:rsid w:val="00F26AC1"/>
    <w:rsid w:val="00F30885"/>
    <w:rsid w:val="00F333F7"/>
    <w:rsid w:val="00F35E8B"/>
    <w:rsid w:val="00F45953"/>
    <w:rsid w:val="00F46198"/>
    <w:rsid w:val="00F60971"/>
    <w:rsid w:val="00F60C03"/>
    <w:rsid w:val="00F67188"/>
    <w:rsid w:val="00F81ACD"/>
    <w:rsid w:val="00FA1EDA"/>
    <w:rsid w:val="00FB2E7C"/>
    <w:rsid w:val="00FC35C9"/>
    <w:rsid w:val="00FC5FC9"/>
    <w:rsid w:val="00FC7A6A"/>
    <w:rsid w:val="00FD2F31"/>
    <w:rsid w:val="00FD5127"/>
    <w:rsid w:val="00FE40A1"/>
    <w:rsid w:val="00FE49CB"/>
    <w:rsid w:val="00FE53DE"/>
    <w:rsid w:val="00FE62AB"/>
    <w:rsid w:val="00FE6C34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EE9972-859B-4C3E-904D-21A8DB30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B22"/>
    <w:rPr>
      <w:lang w:eastAsia="en-US"/>
    </w:rPr>
  </w:style>
  <w:style w:type="paragraph" w:styleId="Cmsor1">
    <w:name w:val="heading 1"/>
    <w:basedOn w:val="Norml"/>
    <w:next w:val="Norm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1B1B22"/>
    <w:pPr>
      <w:spacing w:before="240"/>
      <w:jc w:val="center"/>
    </w:pPr>
    <w:rPr>
      <w:sz w:val="18"/>
      <w:lang w:val="en-AU" w:eastAsia="hu-HU"/>
    </w:rPr>
  </w:style>
  <w:style w:type="character" w:styleId="Hiperhivatkozs">
    <w:name w:val="Hyperlink"/>
    <w:rsid w:val="001B1B22"/>
    <w:rPr>
      <w:color w:val="0000FF"/>
      <w:u w:val="single"/>
    </w:rPr>
  </w:style>
  <w:style w:type="paragraph" w:styleId="Buborkszveg">
    <w:name w:val="Balloon Text"/>
    <w:basedOn w:val="Norml"/>
    <w:semiHidden/>
    <w:rsid w:val="001B1B2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83AA7"/>
    <w:rPr>
      <w:lang w:eastAsia="en-US"/>
    </w:rPr>
  </w:style>
  <w:style w:type="paragraph" w:styleId="llb">
    <w:name w:val="footer"/>
    <w:basedOn w:val="Norml"/>
    <w:link w:val="llb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83AA7"/>
    <w:rPr>
      <w:lang w:eastAsia="en-US"/>
    </w:rPr>
  </w:style>
  <w:style w:type="character" w:customStyle="1" w:styleId="object">
    <w:name w:val="object"/>
    <w:basedOn w:val="Bekezdsalapbettpusa"/>
    <w:rsid w:val="005117A0"/>
  </w:style>
  <w:style w:type="character" w:customStyle="1" w:styleId="apple-converted-space">
    <w:name w:val="apple-converted-space"/>
    <w:basedOn w:val="Bekezdsalapbettpusa"/>
    <w:rsid w:val="005117A0"/>
  </w:style>
  <w:style w:type="paragraph" w:styleId="Szvegtrzs">
    <w:name w:val="Body Text"/>
    <w:basedOn w:val="Norml"/>
    <w:link w:val="SzvegtrzsChar"/>
    <w:rsid w:val="00CC54A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C54A2"/>
    <w:rPr>
      <w:lang w:eastAsia="en-US"/>
    </w:rPr>
  </w:style>
  <w:style w:type="paragraph" w:styleId="Szvegtrzs2">
    <w:name w:val="Body Text 2"/>
    <w:basedOn w:val="Norml"/>
    <w:link w:val="Szvegtrzs2Char"/>
    <w:rsid w:val="00CC54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C54A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ekgy@med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ok.unideb.hu/hu/oktatas_szak_es_tovabb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rvos.gabriella@med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csilla</cp:lastModifiedBy>
  <cp:revision>2</cp:revision>
  <cp:lastPrinted>2021-01-28T13:39:00Z</cp:lastPrinted>
  <dcterms:created xsi:type="dcterms:W3CDTF">2022-02-15T11:58:00Z</dcterms:created>
  <dcterms:modified xsi:type="dcterms:W3CDTF">2022-02-15T11:58:00Z</dcterms:modified>
</cp:coreProperties>
</file>